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B3" w:rsidRDefault="001349B3" w:rsidP="00134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B3">
        <w:rPr>
          <w:rFonts w:ascii="Times New Roman" w:hAnsi="Times New Roman" w:cs="Times New Roman"/>
          <w:sz w:val="28"/>
          <w:szCs w:val="28"/>
        </w:rPr>
        <w:t>ПРОГРАММА</w:t>
      </w:r>
    </w:p>
    <w:p w:rsidR="00684455" w:rsidRDefault="001349B3" w:rsidP="001349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34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практико-ориентированного семинара «Психолого-педагогическое сопровождение детей с задержкой психического развития в ДОО»</w:t>
      </w:r>
    </w:p>
    <w:p w:rsidR="001349B3" w:rsidRDefault="001349B3" w:rsidP="00F03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0370F">
        <w:rPr>
          <w:rFonts w:ascii="Times New Roman" w:hAnsi="Times New Roman" w:cs="Times New Roman"/>
          <w:sz w:val="28"/>
          <w:szCs w:val="28"/>
        </w:rPr>
        <w:t>презентация опыта работы ДОО  по вопросам вовлечения</w:t>
      </w:r>
      <w:r w:rsidR="00F0242C">
        <w:rPr>
          <w:rFonts w:ascii="Times New Roman" w:hAnsi="Times New Roman" w:cs="Times New Roman"/>
          <w:sz w:val="28"/>
          <w:szCs w:val="28"/>
        </w:rPr>
        <w:t xml:space="preserve"> родителей в психолого-педагогический процесс</w:t>
      </w:r>
      <w:r w:rsidR="00F0370F">
        <w:rPr>
          <w:rFonts w:ascii="Times New Roman" w:hAnsi="Times New Roman" w:cs="Times New Roman"/>
          <w:sz w:val="28"/>
          <w:szCs w:val="28"/>
        </w:rPr>
        <w:t xml:space="preserve"> </w:t>
      </w:r>
      <w:r w:rsidR="00F0242C">
        <w:rPr>
          <w:rFonts w:ascii="Times New Roman" w:hAnsi="Times New Roman" w:cs="Times New Roman"/>
          <w:sz w:val="28"/>
          <w:szCs w:val="28"/>
        </w:rPr>
        <w:t xml:space="preserve"> </w:t>
      </w:r>
      <w:r w:rsidR="00F0370F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F037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0370F">
        <w:rPr>
          <w:rFonts w:ascii="Times New Roman" w:hAnsi="Times New Roman" w:cs="Times New Roman"/>
          <w:sz w:val="28"/>
          <w:szCs w:val="28"/>
        </w:rPr>
        <w:t>.</w:t>
      </w:r>
    </w:p>
    <w:p w:rsidR="001349B3" w:rsidRDefault="001349B3" w:rsidP="0013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3E1E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.03.2018 года </w:t>
      </w:r>
    </w:p>
    <w:p w:rsidR="001349B3" w:rsidRDefault="00F0370F" w:rsidP="00F03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СП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ГБОУСОШ им. М.К.Овсянникова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9B3">
        <w:rPr>
          <w:rFonts w:ascii="Times New Roman" w:hAnsi="Times New Roman" w:cs="Times New Roman"/>
          <w:sz w:val="28"/>
          <w:szCs w:val="28"/>
        </w:rPr>
        <w:t xml:space="preserve">ул. Первомайская д.2 </w:t>
      </w:r>
    </w:p>
    <w:p w:rsidR="001349B3" w:rsidRDefault="001349B3" w:rsidP="00F03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старшие воспитатели, воспитатели </w:t>
      </w:r>
      <w:r w:rsidR="00F0370F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>
        <w:rPr>
          <w:rFonts w:ascii="Times New Roman" w:hAnsi="Times New Roman" w:cs="Times New Roman"/>
          <w:sz w:val="28"/>
          <w:szCs w:val="28"/>
        </w:rPr>
        <w:t xml:space="preserve"> групп, учителя-логопеды, педагоги-психологи</w:t>
      </w:r>
      <w:r w:rsidR="003248BE">
        <w:rPr>
          <w:rFonts w:ascii="Times New Roman" w:hAnsi="Times New Roman" w:cs="Times New Roman"/>
          <w:sz w:val="28"/>
          <w:szCs w:val="28"/>
        </w:rPr>
        <w:t>, музыкальные руководители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9B3" w:rsidRDefault="001349B3" w:rsidP="001349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544"/>
        <w:gridCol w:w="4394"/>
      </w:tblGrid>
      <w:tr w:rsidR="001349B3" w:rsidRPr="00B60555" w:rsidTr="00F04900">
        <w:tc>
          <w:tcPr>
            <w:tcW w:w="1843" w:type="dxa"/>
          </w:tcPr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94" w:type="dxa"/>
          </w:tcPr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349B3" w:rsidRPr="00B60555" w:rsidTr="00F04900">
        <w:tc>
          <w:tcPr>
            <w:tcW w:w="1843" w:type="dxa"/>
            <w:vMerge w:val="restart"/>
          </w:tcPr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544" w:type="dxa"/>
          </w:tcPr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</w:t>
            </w:r>
          </w:p>
        </w:tc>
        <w:tc>
          <w:tcPr>
            <w:tcW w:w="4394" w:type="dxa"/>
          </w:tcPr>
          <w:p w:rsidR="00B05146" w:rsidRPr="00B60555" w:rsidRDefault="001349B3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Почитаева</w:t>
            </w:r>
            <w:proofErr w:type="spellEnd"/>
            <w:r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 Раиса Геннадьевна </w:t>
            </w:r>
            <w:r w:rsidR="00B05146"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B3" w:rsidRPr="00B60555" w:rsidTr="00F04900">
        <w:tc>
          <w:tcPr>
            <w:tcW w:w="1843" w:type="dxa"/>
            <w:vMerge/>
          </w:tcPr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49B3" w:rsidRPr="00B60555" w:rsidRDefault="001349B3" w:rsidP="001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B05146">
              <w:rPr>
                <w:rFonts w:ascii="Times New Roman" w:hAnsi="Times New Roman" w:cs="Times New Roman"/>
                <w:sz w:val="28"/>
                <w:szCs w:val="28"/>
              </w:rPr>
              <w:t xml:space="preserve">авторских </w:t>
            </w:r>
            <w:r w:rsidR="00126B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146">
              <w:rPr>
                <w:rFonts w:ascii="Times New Roman" w:hAnsi="Times New Roman" w:cs="Times New Roman"/>
                <w:sz w:val="28"/>
                <w:szCs w:val="28"/>
              </w:rPr>
              <w:t>особий и программ</w:t>
            </w:r>
            <w:r w:rsidR="00126B81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детьми ОВЗ </w:t>
            </w: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05146" w:rsidRDefault="001349B3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Ольга Николаевна </w:t>
            </w:r>
            <w:r w:rsidR="00B05146"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B3" w:rsidRPr="00B60555" w:rsidTr="00F04900">
        <w:tc>
          <w:tcPr>
            <w:tcW w:w="1843" w:type="dxa"/>
          </w:tcPr>
          <w:p w:rsidR="001349B3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9.30 – 9.35</w:t>
            </w:r>
          </w:p>
        </w:tc>
        <w:tc>
          <w:tcPr>
            <w:tcW w:w="3544" w:type="dxa"/>
          </w:tcPr>
          <w:p w:rsidR="001349B3" w:rsidRPr="00B60555" w:rsidRDefault="001349B3" w:rsidP="001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риветствие участников семинара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05146" w:rsidRPr="00B60555" w:rsidRDefault="001349B3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Башкирова Елена Владимировна</w:t>
            </w:r>
            <w:r w:rsidR="00B05146"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1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5146"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 СП «Детский сад </w:t>
            </w:r>
            <w:proofErr w:type="spellStart"/>
            <w:r w:rsidR="00B05146" w:rsidRPr="00B60555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B05146" w:rsidRPr="00B60555"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им. М.К.Овсянникова с. </w:t>
            </w:r>
            <w:proofErr w:type="spellStart"/>
            <w:r w:rsidR="00B05146" w:rsidRPr="00B60555"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proofErr w:type="spellEnd"/>
          </w:p>
          <w:p w:rsidR="001349B3" w:rsidRPr="00B60555" w:rsidRDefault="001349B3" w:rsidP="001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9B3" w:rsidRPr="00B60555" w:rsidTr="00F04900">
        <w:tc>
          <w:tcPr>
            <w:tcW w:w="1843" w:type="dxa"/>
          </w:tcPr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</w:t>
            </w:r>
            <w:r w:rsidR="00B05146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1349B3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1349B3" w:rsidP="006E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49B3" w:rsidRDefault="00126B81" w:rsidP="001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9B3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привлечению родителей в психолого-педагогический процесс детей с ОВЗ»</w:t>
            </w:r>
          </w:p>
          <w:p w:rsidR="001349B3" w:rsidRPr="00B60555" w:rsidRDefault="001349B3" w:rsidP="001A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детско-родительском клубе «</w:t>
            </w:r>
            <w:r w:rsidR="001A6EA0">
              <w:rPr>
                <w:rFonts w:ascii="Times New Roman" w:hAnsi="Times New Roman" w:cs="Times New Roman"/>
                <w:sz w:val="28"/>
                <w:szCs w:val="28"/>
              </w:rPr>
              <w:t>Школа неравнодушных родителей»</w:t>
            </w:r>
          </w:p>
        </w:tc>
        <w:tc>
          <w:tcPr>
            <w:tcW w:w="4394" w:type="dxa"/>
          </w:tcPr>
          <w:p w:rsidR="001349B3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Толстова Татьяна Сергеевна </w:t>
            </w:r>
          </w:p>
          <w:p w:rsidR="001349B3" w:rsidRPr="00B60555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первой категории</w:t>
            </w:r>
          </w:p>
        </w:tc>
      </w:tr>
      <w:tr w:rsidR="001349B3" w:rsidRPr="00B60555" w:rsidTr="00F04900">
        <w:tc>
          <w:tcPr>
            <w:tcW w:w="1843" w:type="dxa"/>
          </w:tcPr>
          <w:p w:rsidR="001349B3" w:rsidRPr="00B60555" w:rsidRDefault="00B05146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10.20-10.25</w:t>
            </w:r>
            <w:r w:rsidR="006E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349B3" w:rsidRDefault="001A6EA0" w:rsidP="001A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детско-родительских отношений в совместной деятельности в процессе составления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сказок»</w:t>
            </w:r>
          </w:p>
          <w:p w:rsidR="001A6EA0" w:rsidRPr="00B60555" w:rsidRDefault="001A6EA0" w:rsidP="001A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детских сказок</w:t>
            </w:r>
          </w:p>
        </w:tc>
        <w:tc>
          <w:tcPr>
            <w:tcW w:w="4394" w:type="dxa"/>
          </w:tcPr>
          <w:p w:rsidR="001349B3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 </w:t>
            </w:r>
          </w:p>
          <w:p w:rsidR="00B05146" w:rsidRPr="00B60555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1349B3" w:rsidRPr="00B60555" w:rsidTr="00F04900">
        <w:tc>
          <w:tcPr>
            <w:tcW w:w="1843" w:type="dxa"/>
          </w:tcPr>
          <w:p w:rsidR="006E5B1F" w:rsidRPr="00B60555" w:rsidRDefault="001349B3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0555">
              <w:rPr>
                <w:rFonts w:ascii="Times New Roman" w:hAnsi="Times New Roman" w:cs="Times New Roman"/>
                <w:sz w:val="28"/>
                <w:szCs w:val="28"/>
              </w:rPr>
              <w:t>25-1</w:t>
            </w:r>
            <w:r w:rsidR="00B05146"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  <w:r w:rsidR="006E5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349B3" w:rsidRDefault="001A6EA0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проектной деятельности ребенка с ОВЗ»</w:t>
            </w:r>
          </w:p>
          <w:p w:rsidR="00B05146" w:rsidRDefault="00B05146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из опыта работы</w:t>
            </w:r>
          </w:p>
          <w:p w:rsidR="00B05146" w:rsidRPr="00B60555" w:rsidRDefault="00B05146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детского проекта</w:t>
            </w:r>
          </w:p>
        </w:tc>
        <w:tc>
          <w:tcPr>
            <w:tcW w:w="4394" w:type="dxa"/>
          </w:tcPr>
          <w:p w:rsidR="001349B3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146" w:rsidRPr="00B60555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логопедической группы высшей категории </w:t>
            </w:r>
          </w:p>
        </w:tc>
      </w:tr>
      <w:tr w:rsidR="001A6EA0" w:rsidRPr="00B60555" w:rsidTr="00F04900">
        <w:tc>
          <w:tcPr>
            <w:tcW w:w="1843" w:type="dxa"/>
          </w:tcPr>
          <w:p w:rsidR="001A6EA0" w:rsidRPr="00B60555" w:rsidRDefault="00B05146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3544" w:type="dxa"/>
          </w:tcPr>
          <w:p w:rsidR="001A6EA0" w:rsidRDefault="001A6EA0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«Вовлечение родителей в художественно-эстетическое развитие детей с ОВЗ»</w:t>
            </w:r>
          </w:p>
          <w:p w:rsidR="00B05146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из опыта работы </w:t>
            </w:r>
          </w:p>
        </w:tc>
        <w:tc>
          <w:tcPr>
            <w:tcW w:w="4394" w:type="dxa"/>
          </w:tcPr>
          <w:p w:rsidR="001A6EA0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146" w:rsidRPr="00B60555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первой категории </w:t>
            </w:r>
          </w:p>
        </w:tc>
      </w:tr>
      <w:tr w:rsidR="001349B3" w:rsidRPr="00B60555" w:rsidTr="00F04900">
        <w:tc>
          <w:tcPr>
            <w:tcW w:w="1843" w:type="dxa"/>
          </w:tcPr>
          <w:p w:rsidR="00AA13D7" w:rsidRDefault="00AA13D7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B05146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10.55-11.00</w:t>
            </w:r>
          </w:p>
        </w:tc>
        <w:tc>
          <w:tcPr>
            <w:tcW w:w="3544" w:type="dxa"/>
          </w:tcPr>
          <w:p w:rsidR="00AA13D7" w:rsidRDefault="00AA13D7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9B3" w:rsidRPr="00B60555" w:rsidRDefault="00AA13D7" w:rsidP="00B0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</w:t>
            </w:r>
            <w:r w:rsidR="00B05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0242C" w:rsidRDefault="00F0242C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3D7" w:rsidRDefault="00AA13D7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Романовна </w:t>
            </w:r>
          </w:p>
          <w:p w:rsidR="00F0242C" w:rsidRPr="00B60555" w:rsidRDefault="00AA13D7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F0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13D7" w:rsidRPr="00B60555" w:rsidTr="00F04900">
        <w:tc>
          <w:tcPr>
            <w:tcW w:w="1843" w:type="dxa"/>
          </w:tcPr>
          <w:p w:rsidR="00AA13D7" w:rsidRDefault="00AA13D7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3544" w:type="dxa"/>
          </w:tcPr>
          <w:p w:rsidR="00AA13D7" w:rsidRDefault="00AA13D7" w:rsidP="00AA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AA13D7" w:rsidRDefault="00AA13D7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13D7" w:rsidRDefault="00AA13D7" w:rsidP="00AA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Башкирова Елена Владимировна </w:t>
            </w:r>
          </w:p>
          <w:p w:rsidR="00AA13D7" w:rsidRDefault="00AA13D7" w:rsidP="00AA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AA13D7" w:rsidRPr="00B60555" w:rsidTr="00F04900">
        <w:tc>
          <w:tcPr>
            <w:tcW w:w="1843" w:type="dxa"/>
          </w:tcPr>
          <w:p w:rsidR="00AA13D7" w:rsidRDefault="00AA13D7" w:rsidP="00F0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  <w:tc>
          <w:tcPr>
            <w:tcW w:w="3544" w:type="dxa"/>
          </w:tcPr>
          <w:p w:rsidR="00AA13D7" w:rsidRDefault="00AA13D7" w:rsidP="00AA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</w:tc>
        <w:tc>
          <w:tcPr>
            <w:tcW w:w="4394" w:type="dxa"/>
          </w:tcPr>
          <w:p w:rsidR="00AA13D7" w:rsidRDefault="00AA13D7" w:rsidP="00AA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Ольга Николаевна </w:t>
            </w:r>
          </w:p>
          <w:p w:rsidR="00AA13D7" w:rsidRDefault="00AA13D7" w:rsidP="00AA1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1349B3" w:rsidRPr="001349B3" w:rsidRDefault="001349B3" w:rsidP="00B05146">
      <w:pPr>
        <w:tabs>
          <w:tab w:val="left" w:pos="2628"/>
        </w:tabs>
        <w:rPr>
          <w:rFonts w:ascii="Times New Roman" w:hAnsi="Times New Roman" w:cs="Times New Roman"/>
          <w:sz w:val="28"/>
          <w:szCs w:val="28"/>
        </w:rPr>
      </w:pPr>
    </w:p>
    <w:sectPr w:rsidR="001349B3" w:rsidRPr="001349B3" w:rsidSect="006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C8"/>
    <w:rsid w:val="0000249D"/>
    <w:rsid w:val="000B0BC9"/>
    <w:rsid w:val="000F3E8E"/>
    <w:rsid w:val="00126B81"/>
    <w:rsid w:val="001349B3"/>
    <w:rsid w:val="00177B2E"/>
    <w:rsid w:val="001976B1"/>
    <w:rsid w:val="001A6EA0"/>
    <w:rsid w:val="001C3ACB"/>
    <w:rsid w:val="00227E3E"/>
    <w:rsid w:val="00296BA5"/>
    <w:rsid w:val="003119FC"/>
    <w:rsid w:val="003248BE"/>
    <w:rsid w:val="00343A6F"/>
    <w:rsid w:val="00377DB2"/>
    <w:rsid w:val="003E1E5E"/>
    <w:rsid w:val="00415623"/>
    <w:rsid w:val="004E26ED"/>
    <w:rsid w:val="00505941"/>
    <w:rsid w:val="005268E6"/>
    <w:rsid w:val="005D1816"/>
    <w:rsid w:val="00613FA7"/>
    <w:rsid w:val="00684455"/>
    <w:rsid w:val="006E5B1F"/>
    <w:rsid w:val="00712326"/>
    <w:rsid w:val="007A1F3E"/>
    <w:rsid w:val="007F5AC6"/>
    <w:rsid w:val="008828F0"/>
    <w:rsid w:val="00892EAF"/>
    <w:rsid w:val="008C779E"/>
    <w:rsid w:val="008D3056"/>
    <w:rsid w:val="008F486C"/>
    <w:rsid w:val="009567E8"/>
    <w:rsid w:val="00960F71"/>
    <w:rsid w:val="00966BA1"/>
    <w:rsid w:val="009C62C9"/>
    <w:rsid w:val="00A667A0"/>
    <w:rsid w:val="00A90533"/>
    <w:rsid w:val="00AA13D7"/>
    <w:rsid w:val="00AA52C3"/>
    <w:rsid w:val="00AC4148"/>
    <w:rsid w:val="00AC5CC8"/>
    <w:rsid w:val="00AE692D"/>
    <w:rsid w:val="00B05146"/>
    <w:rsid w:val="00B72BC8"/>
    <w:rsid w:val="00BA5944"/>
    <w:rsid w:val="00BB706A"/>
    <w:rsid w:val="00BC7984"/>
    <w:rsid w:val="00C20689"/>
    <w:rsid w:val="00C50A93"/>
    <w:rsid w:val="00C9694A"/>
    <w:rsid w:val="00CC39DA"/>
    <w:rsid w:val="00D60EF1"/>
    <w:rsid w:val="00DD630F"/>
    <w:rsid w:val="00DE1BC7"/>
    <w:rsid w:val="00E01A55"/>
    <w:rsid w:val="00E33E68"/>
    <w:rsid w:val="00EA728D"/>
    <w:rsid w:val="00F0242C"/>
    <w:rsid w:val="00F0370F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</dc:creator>
  <cp:lastModifiedBy>Башкирова</cp:lastModifiedBy>
  <cp:revision>2</cp:revision>
  <cp:lastPrinted>2018-03-12T12:24:00Z</cp:lastPrinted>
  <dcterms:created xsi:type="dcterms:W3CDTF">2019-12-23T19:57:00Z</dcterms:created>
  <dcterms:modified xsi:type="dcterms:W3CDTF">2019-12-23T19:57:00Z</dcterms:modified>
</cp:coreProperties>
</file>